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8" w:rsidRPr="00A74438" w:rsidRDefault="00A74438" w:rsidP="00A74438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программно-методическом обеспечении школы</w:t>
      </w:r>
    </w:p>
    <w:p w:rsidR="00A74438" w:rsidRPr="00A74438" w:rsidRDefault="005D0DDC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7E0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7E0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A74438"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(начальные классы).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Начальное общее образование.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9"/>
        <w:gridCol w:w="1843"/>
        <w:gridCol w:w="1948"/>
        <w:gridCol w:w="2700"/>
        <w:gridCol w:w="1800"/>
        <w:gridCol w:w="1080"/>
      </w:tblGrid>
      <w:tr w:rsidR="00A74438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год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5A0B04" w:rsidRPr="007B0594" w:rsidTr="00A60DE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B04" w:rsidRPr="007B0594" w:rsidRDefault="003E4A73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1-а,</w:t>
            </w:r>
          </w:p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1-б,</w:t>
            </w:r>
          </w:p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1м/к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Букварь. Учебник по обучению грамоте и чтению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</w:t>
            </w:r>
          </w:p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в 2 частях. – 5-е изд.,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2011г.</w:t>
            </w:r>
          </w:p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века» - 4-е изд.,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2011г.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 О.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B059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B04" w:rsidRPr="007B0594" w:rsidRDefault="007E0C72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Борькина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5A0B04" w:rsidRPr="007B0594" w:rsidRDefault="00871A7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C72" w:rsidRPr="007B0594">
              <w:rPr>
                <w:rFonts w:ascii="Times New Roman" w:hAnsi="Times New Roman" w:cs="Times New Roman"/>
                <w:sz w:val="24"/>
                <w:szCs w:val="24"/>
              </w:rPr>
              <w:t>Болдырева И.Л.</w:t>
            </w:r>
          </w:p>
          <w:p w:rsidR="005A0B04" w:rsidRPr="007B0594" w:rsidRDefault="00871A74" w:rsidP="008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Селезнёва О.И.</w:t>
            </w:r>
          </w:p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F946E7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C72" w:rsidRPr="007B0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6E7" w:rsidRPr="007B0594" w:rsidRDefault="00F946E7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946E7" w:rsidRPr="007B0594" w:rsidRDefault="007E0C72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 Ф.,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Л.Г.Савенкова, </w:t>
            </w:r>
            <w:r w:rsidR="003F456F" w:rsidRPr="007B059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Иванов С. В.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Т.В Петрова.</w:t>
            </w:r>
          </w:p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5A0B04" w:rsidRPr="007B0594" w:rsidTr="00A60DE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4" w:rsidRPr="007B0594" w:rsidRDefault="005A0B04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Букварь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A60DE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Окружающий мир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A60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ндрианова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A60DEF" w:rsidRPr="007B0594" w:rsidRDefault="00A60DEF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A60DEF" w:rsidRPr="007B0594" w:rsidRDefault="00A60DEF" w:rsidP="00A60D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 М.И., Нефедова Е.А.</w:t>
            </w:r>
          </w:p>
          <w:p w:rsidR="00A60DEF" w:rsidRPr="007B0594" w:rsidRDefault="00A60DEF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2012г.</w:t>
            </w:r>
          </w:p>
          <w:p w:rsidR="00A60DEF" w:rsidRPr="007B0594" w:rsidRDefault="00A60DEF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A60DEF" w:rsidRPr="007B0594" w:rsidRDefault="00A60DEF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</w:p>
          <w:p w:rsidR="00A60DEF" w:rsidRPr="007B0594" w:rsidRDefault="00A60DEF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Т.С., Новикова Л.А.</w:t>
            </w:r>
          </w:p>
          <w:p w:rsidR="00A60DEF" w:rsidRPr="007B0594" w:rsidRDefault="00A60DEF" w:rsidP="00A60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Тарахтиева</w:t>
            </w:r>
            <w:proofErr w:type="spellEnd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Прохоровна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6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60DEF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2 частях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Окружающий мир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2 частях</w:t>
            </w:r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  <w:t>(1-2 класс)</w:t>
            </w:r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Изобразительное искусство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гаркова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2014г</w:t>
            </w:r>
          </w:p>
          <w:p w:rsidR="00A60DEF" w:rsidRPr="007B0594" w:rsidRDefault="00A60DEF" w:rsidP="007B0594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Н.А.2014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Селиванова Ирина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60DEF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A60DEF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A60DEF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24</w:t>
            </w: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</w:t>
            </w:r>
          </w:p>
          <w:p w:rsidR="00A60DEF" w:rsidRPr="007B0594" w:rsidRDefault="00A60DEF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Букварь</w:t>
            </w:r>
          </w:p>
          <w:p w:rsidR="00A60DEF" w:rsidRPr="007B0594" w:rsidRDefault="00A60DEF" w:rsidP="003F456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60DEF" w:rsidRPr="007B0594" w:rsidRDefault="00A60DEF" w:rsidP="005A0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A60DEF" w:rsidRPr="007B0594" w:rsidRDefault="00A60DEF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ндрианова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A60DEF" w:rsidRPr="007B0594" w:rsidRDefault="00A60DEF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A60DEF" w:rsidRPr="007B0594" w:rsidRDefault="00A60DEF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A60DEF" w:rsidRPr="007B0594" w:rsidRDefault="00A60DEF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A60DEF" w:rsidRPr="007B0594" w:rsidRDefault="00A60DEF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</w:p>
          <w:p w:rsidR="00A60DEF" w:rsidRPr="007B0594" w:rsidRDefault="00A60DEF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Т.С., Новикова Л.А.</w:t>
            </w:r>
          </w:p>
          <w:p w:rsidR="00A60DEF" w:rsidRPr="007B0594" w:rsidRDefault="00A60DEF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  <w:p w:rsidR="00A60DEF" w:rsidRPr="007B0594" w:rsidRDefault="00A60DEF" w:rsidP="003F45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3C3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Световцева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3C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2-а</w:t>
            </w: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2-б</w:t>
            </w: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 м/</w:t>
            </w:r>
            <w:proofErr w:type="gramStart"/>
            <w:r w:rsidRPr="007B0594">
              <w:rPr>
                <w:sz w:val="24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- 4-е изд.,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дораб</w:t>
            </w:r>
            <w:proofErr w:type="spellEnd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доп. – М.: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Граф, 2011г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Рудницкая</w:t>
            </w:r>
            <w:proofErr w:type="spellEnd"/>
          </w:p>
          <w:p w:rsidR="00A60DEF" w:rsidRPr="007B0594" w:rsidRDefault="00A60DEF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Сигбатулина Т.С</w:t>
            </w:r>
          </w:p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Обожда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A60DEF" w:rsidRPr="007B0594" w:rsidRDefault="00A60DEF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Селезнёва О.И.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26</w:t>
            </w: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25</w:t>
            </w: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</w:t>
            </w: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Н.Ф. Виноградова </w:t>
            </w:r>
          </w:p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2012г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DEF" w:rsidRPr="007B0594" w:rsidRDefault="00A60DEF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др.2007г.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Л.И.Рыжова-2011г.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Л.В.Школяр-2014г.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Л.Г.Савенкова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rPr>
          <w:trHeight w:val="6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rPr>
          <w:trHeight w:val="580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0DEF" w:rsidRPr="007B0594" w:rsidRDefault="00A60DEF" w:rsidP="00A60DE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60DEF" w:rsidRPr="007B0594" w:rsidRDefault="00A60DEF" w:rsidP="00A60DE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60DEF" w:rsidRPr="007B0594" w:rsidRDefault="00A60DEF" w:rsidP="00A60DE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A60DEF" w:rsidRPr="007B0594" w:rsidRDefault="00A60DEF" w:rsidP="00A60DE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0DEF" w:rsidRPr="007B0594" w:rsidRDefault="00A60DEF" w:rsidP="00A6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A60DEF" w:rsidRPr="007B0594" w:rsidRDefault="00A60DEF" w:rsidP="00A60DEF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0DEF" w:rsidRPr="007B0594" w:rsidRDefault="00A60DEF" w:rsidP="00A60DE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A60DEF" w:rsidRPr="007B0594" w:rsidRDefault="00A60DEF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A60DEF" w:rsidRPr="007B0594" w:rsidRDefault="00A60DEF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2015г.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A60DEF" w:rsidRPr="007B0594" w:rsidRDefault="00A60DEF" w:rsidP="00A6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A60DEF" w:rsidRPr="007B0594" w:rsidRDefault="00A60DEF" w:rsidP="00A60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</w:t>
            </w:r>
            <w:proofErr w:type="gram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-Минасова</w:t>
            </w:r>
            <w:proofErr w:type="gram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A60DEF" w:rsidRPr="007B0594" w:rsidRDefault="007B0594" w:rsidP="007B0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Стряпчева</w:t>
            </w:r>
            <w:proofErr w:type="spellEnd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Владимировна</w:t>
            </w: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DEF" w:rsidRPr="007B0594" w:rsidRDefault="00A60DEF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Фатеева Алёна Александровна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60DEF" w:rsidRPr="007B0594" w:rsidRDefault="00A60DEF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A60DEF" w:rsidRPr="007B0594" w:rsidRDefault="00A60DEF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A60DEF" w:rsidRPr="007B0594" w:rsidRDefault="00A60DEF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A60DEF" w:rsidRPr="007B0594" w:rsidRDefault="00A60DEF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60DEF" w:rsidRPr="007B0594" w:rsidRDefault="00A60DEF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A60DEF" w:rsidRPr="007B0594" w:rsidRDefault="00A60DEF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A60DEF" w:rsidRPr="007B0594" w:rsidRDefault="00A60DEF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A60DEF" w:rsidRPr="007B0594" w:rsidRDefault="00A60DEF" w:rsidP="00C11D50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A60DEF" w:rsidRPr="007B0594" w:rsidRDefault="00A60DEF" w:rsidP="00C11D50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A60DEF" w:rsidRPr="007B0594" w:rsidRDefault="00A60DEF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A60DEF" w:rsidRPr="007B0594" w:rsidRDefault="00A60DEF" w:rsidP="00C11D5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60DEF" w:rsidRPr="007B0594" w:rsidRDefault="00A60DEF" w:rsidP="00C11D5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A60DEF" w:rsidRPr="007B0594" w:rsidRDefault="00A60DEF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A60DEF" w:rsidRPr="007B0594" w:rsidRDefault="00A60DEF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A60DEF" w:rsidRPr="007B0594" w:rsidRDefault="00A60DEF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A60DEF" w:rsidRPr="007B0594" w:rsidRDefault="00A60DEF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A60DEF" w:rsidRPr="007B0594" w:rsidRDefault="00A60DEF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60DEF" w:rsidRPr="007B0594" w:rsidRDefault="00A60DEF" w:rsidP="00C11D5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A60DEF" w:rsidRPr="007B0594" w:rsidRDefault="00A60DEF" w:rsidP="00C1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A60DEF" w:rsidRPr="007B0594" w:rsidRDefault="00A60DEF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исицкая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Т.С., Новикова Л.А.</w:t>
            </w:r>
          </w:p>
          <w:p w:rsidR="00A60DEF" w:rsidRPr="007B0594" w:rsidRDefault="00A60DEF" w:rsidP="00C1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A60DEF" w:rsidRPr="007B0594" w:rsidRDefault="00A60DEF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Н.Горячева, С.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Е.Насоновская</w:t>
            </w:r>
            <w:proofErr w:type="spellEnd"/>
          </w:p>
          <w:p w:rsidR="00A60DEF" w:rsidRPr="007B0594" w:rsidRDefault="00A60DEF" w:rsidP="00FF2F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18</w:t>
            </w: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3-а</w:t>
            </w:r>
          </w:p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3-б</w:t>
            </w:r>
          </w:p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3м/к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 xml:space="preserve"> Сборник программ к комплекту учебников «Начальная школа </w:t>
            </w:r>
            <w:r w:rsidRPr="007B0594">
              <w:rPr>
                <w:b w:val="0"/>
                <w:sz w:val="24"/>
                <w:lang w:val="en-US"/>
              </w:rPr>
              <w:t>XXI</w:t>
            </w:r>
            <w:r w:rsidRPr="007B0594">
              <w:rPr>
                <w:b w:val="0"/>
                <w:sz w:val="24"/>
              </w:rPr>
              <w:t xml:space="preserve"> века» - 3-е изд., </w:t>
            </w:r>
            <w:proofErr w:type="spellStart"/>
            <w:r w:rsidRPr="007B0594">
              <w:rPr>
                <w:b w:val="0"/>
                <w:sz w:val="24"/>
              </w:rPr>
              <w:t>дораб</w:t>
            </w:r>
            <w:proofErr w:type="spellEnd"/>
            <w:r w:rsidRPr="007B0594">
              <w:rPr>
                <w:b w:val="0"/>
                <w:sz w:val="24"/>
              </w:rPr>
              <w:t>. и доп. – М.ВентанГраф,2009</w:t>
            </w:r>
            <w:r w:rsidRPr="007B0594">
              <w:rPr>
                <w:sz w:val="24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Фандеева В.В.</w:t>
            </w:r>
          </w:p>
          <w:p w:rsidR="00A60DEF" w:rsidRPr="007B0594" w:rsidRDefault="00A60DEF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Парфёнова Н.Ю.</w:t>
            </w:r>
          </w:p>
          <w:p w:rsidR="00A60DEF" w:rsidRPr="007B0594" w:rsidRDefault="00A60DEF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EF" w:rsidRPr="007B0594" w:rsidRDefault="00A60DEF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27</w:t>
            </w:r>
          </w:p>
          <w:p w:rsidR="00A60DEF" w:rsidRPr="007B0594" w:rsidRDefault="00A60DEF" w:rsidP="005A0B04">
            <w:pPr>
              <w:pStyle w:val="a3"/>
              <w:jc w:val="left"/>
              <w:rPr>
                <w:b w:val="0"/>
                <w:sz w:val="24"/>
              </w:rPr>
            </w:pPr>
          </w:p>
          <w:p w:rsidR="00A60DEF" w:rsidRPr="007B0594" w:rsidRDefault="00A60DEF" w:rsidP="005A0B04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25</w:t>
            </w:r>
          </w:p>
          <w:p w:rsidR="00A60DEF" w:rsidRPr="007B0594" w:rsidRDefault="00A60DEF" w:rsidP="005A0B04">
            <w:pPr>
              <w:pStyle w:val="a3"/>
              <w:jc w:val="left"/>
              <w:rPr>
                <w:b w:val="0"/>
                <w:sz w:val="24"/>
              </w:rPr>
            </w:pPr>
          </w:p>
          <w:p w:rsidR="00A60DEF" w:rsidRPr="007B0594" w:rsidRDefault="00A60DEF" w:rsidP="005A0B04">
            <w:pPr>
              <w:pStyle w:val="a3"/>
              <w:jc w:val="left"/>
              <w:rPr>
                <w:b w:val="0"/>
                <w:sz w:val="24"/>
              </w:rPr>
            </w:pPr>
          </w:p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  <w:r w:rsidRPr="007B0594">
              <w:rPr>
                <w:b w:val="0"/>
                <w:sz w:val="24"/>
              </w:rPr>
              <w:t>6</w:t>
            </w: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Н.Виноградова,</w:t>
            </w:r>
          </w:p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2011г.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 2012г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Усачёва</w:t>
            </w:r>
          </w:p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 2011г.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М.В.Вербицкая-2012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 др. 2009г.</w:t>
            </w:r>
          </w:p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A60DEF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Е.Лутцева,2011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F" w:rsidRPr="007B0594" w:rsidRDefault="00A60DEF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2012г.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</w:t>
            </w:r>
            <w:proofErr w:type="gram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-Минасова</w:t>
            </w:r>
            <w:proofErr w:type="gram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Е.И.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7B0594" w:rsidRPr="007B0594" w:rsidRDefault="007B0594" w:rsidP="003C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7B0594" w:rsidRPr="007B0594" w:rsidRDefault="007B0594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B0594" w:rsidRPr="007B0594" w:rsidRDefault="007B0594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исицкая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Т.С., Новикова Л.А.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B0594" w:rsidRPr="007B0594" w:rsidRDefault="007B0594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Н.Горячева, С.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Е.Насоновская</w:t>
            </w:r>
            <w:proofErr w:type="spellEnd"/>
          </w:p>
          <w:p w:rsidR="007B0594" w:rsidRPr="007B0594" w:rsidRDefault="007B0594" w:rsidP="003C3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Сопрунова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5A0B04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21</w:t>
            </w: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:rsidR="007B0594" w:rsidRPr="007B0594" w:rsidRDefault="007B0594" w:rsidP="003E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4-б,</w:t>
            </w:r>
          </w:p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4 м/</w:t>
            </w:r>
            <w:proofErr w:type="gramStart"/>
            <w:r w:rsidRPr="007B0594">
              <w:rPr>
                <w:sz w:val="24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b w:val="0"/>
                <w:sz w:val="24"/>
                <w:lang w:val="en-US"/>
              </w:rPr>
              <w:t>XXI</w:t>
            </w:r>
            <w:r w:rsidRPr="007B0594">
              <w:rPr>
                <w:b w:val="0"/>
                <w:sz w:val="24"/>
              </w:rPr>
              <w:t xml:space="preserve"> века» - 4-е изд., </w:t>
            </w:r>
            <w:proofErr w:type="spellStart"/>
            <w:r w:rsidRPr="007B0594">
              <w:rPr>
                <w:b w:val="0"/>
                <w:sz w:val="24"/>
              </w:rPr>
              <w:t>дораб</w:t>
            </w:r>
            <w:proofErr w:type="spellEnd"/>
            <w:r w:rsidRPr="007B0594">
              <w:rPr>
                <w:b w:val="0"/>
                <w:sz w:val="24"/>
              </w:rPr>
              <w:t xml:space="preserve">. и доп. – М.: </w:t>
            </w:r>
            <w:proofErr w:type="spellStart"/>
            <w:r w:rsidRPr="007B0594">
              <w:rPr>
                <w:b w:val="0"/>
                <w:sz w:val="24"/>
              </w:rPr>
              <w:t>Вентана</w:t>
            </w:r>
            <w:proofErr w:type="spellEnd"/>
            <w:r w:rsidRPr="007B0594">
              <w:rPr>
                <w:b w:val="0"/>
                <w:sz w:val="24"/>
              </w:rPr>
              <w:t xml:space="preserve"> – Граф, 2011г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7B0594" w:rsidRPr="007B0594" w:rsidRDefault="007B0594" w:rsidP="00A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Арапова Н.В.</w:t>
            </w:r>
          </w:p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Королева Е.А</w:t>
            </w:r>
          </w:p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29</w:t>
            </w:r>
          </w:p>
          <w:p w:rsidR="007B0594" w:rsidRPr="007B0594" w:rsidRDefault="007B0594" w:rsidP="003E4A73">
            <w:pPr>
              <w:pStyle w:val="a3"/>
              <w:jc w:val="left"/>
              <w:rPr>
                <w:b w:val="0"/>
                <w:sz w:val="24"/>
              </w:rPr>
            </w:pPr>
          </w:p>
          <w:p w:rsidR="007B0594" w:rsidRPr="007B0594" w:rsidRDefault="007B0594" w:rsidP="003E4A73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30</w:t>
            </w:r>
          </w:p>
          <w:p w:rsidR="007B0594" w:rsidRPr="007B0594" w:rsidRDefault="007B0594" w:rsidP="003E4A73">
            <w:pPr>
              <w:pStyle w:val="a3"/>
              <w:jc w:val="left"/>
              <w:rPr>
                <w:b w:val="0"/>
                <w:sz w:val="24"/>
              </w:rPr>
            </w:pPr>
          </w:p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  <w:r w:rsidRPr="007B0594">
              <w:rPr>
                <w:b w:val="0"/>
                <w:sz w:val="24"/>
              </w:rPr>
              <w:t>7</w:t>
            </w: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A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 Ф.,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Иванов С. В.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</w:p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Т.В.Петрова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Л.В.Школяр-2013г.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Л.И.Рыжова-2013г.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А.Я.Данилюк 2012г.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7B0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А.Я.Данилюк 2012г.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7B0594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«Английский с удовольствием»</w:t>
              </w:r>
            </w:hyperlink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7B0594" w:rsidRPr="007B0594" w:rsidRDefault="007B0594" w:rsidP="007B05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B0594" w:rsidRPr="007B0594" w:rsidRDefault="007B0594" w:rsidP="007B059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 </w:t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Т.С., Новикова Л.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Биболетова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М.З., Денисенко О.А.,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Трубанева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 (</w:t>
            </w:r>
            <w:r w:rsidRPr="007B059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Вторая редакция)2011г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Горбункова</w:t>
            </w:r>
            <w:proofErr w:type="spellEnd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B0594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7B0594" w:rsidRPr="007B0594" w:rsidRDefault="007B0594" w:rsidP="007B0594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7B0594" w:rsidRPr="007B0594" w:rsidRDefault="007B0594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2012г.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7B0594" w:rsidRPr="007B0594" w:rsidRDefault="007B0594" w:rsidP="007B0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Биболетова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М.З., Денисенко О.А.,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Трубанева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 (</w:t>
            </w:r>
            <w:r w:rsidRPr="007B059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Вторая редакция)2011г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Шурлова</w:t>
            </w:r>
            <w:proofErr w:type="spellEnd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7B0594" w:rsidRDefault="007B0594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3D40" w:rsidRPr="007B0594" w:rsidRDefault="000B3D40" w:rsidP="00A7443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B3D40" w:rsidRPr="007B0594" w:rsidSect="007B059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69A4"/>
    <w:rsid w:val="000B3D40"/>
    <w:rsid w:val="0011700A"/>
    <w:rsid w:val="0012038A"/>
    <w:rsid w:val="001F6F86"/>
    <w:rsid w:val="00211295"/>
    <w:rsid w:val="002369A4"/>
    <w:rsid w:val="00261037"/>
    <w:rsid w:val="002F7495"/>
    <w:rsid w:val="003C34E9"/>
    <w:rsid w:val="003E4A73"/>
    <w:rsid w:val="003F456F"/>
    <w:rsid w:val="00424C44"/>
    <w:rsid w:val="004E596F"/>
    <w:rsid w:val="00513BD9"/>
    <w:rsid w:val="005A0B04"/>
    <w:rsid w:val="005D0DDC"/>
    <w:rsid w:val="005D3E99"/>
    <w:rsid w:val="007509EE"/>
    <w:rsid w:val="007B0594"/>
    <w:rsid w:val="007E0C72"/>
    <w:rsid w:val="00871A74"/>
    <w:rsid w:val="00A0156B"/>
    <w:rsid w:val="00A60DEF"/>
    <w:rsid w:val="00A74438"/>
    <w:rsid w:val="00AB7C63"/>
    <w:rsid w:val="00AD3A80"/>
    <w:rsid w:val="00C11D50"/>
    <w:rsid w:val="00D87B76"/>
    <w:rsid w:val="00F7277C"/>
    <w:rsid w:val="00F946E7"/>
    <w:rsid w:val="00FF2E5F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8"/>
    <w:pPr>
      <w:spacing w:after="0" w:line="240" w:lineRule="auto"/>
      <w:ind w:right="-54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0B04"/>
    <w:rPr>
      <w:b/>
      <w:bCs/>
    </w:rPr>
  </w:style>
  <w:style w:type="character" w:styleId="a6">
    <w:name w:val="Emphasis"/>
    <w:basedOn w:val="a0"/>
    <w:uiPriority w:val="20"/>
    <w:qFormat/>
    <w:rsid w:val="005A0B04"/>
    <w:rPr>
      <w:i/>
      <w:iCs/>
    </w:rPr>
  </w:style>
  <w:style w:type="character" w:styleId="a7">
    <w:name w:val="Hyperlink"/>
    <w:basedOn w:val="a0"/>
    <w:uiPriority w:val="99"/>
    <w:semiHidden/>
    <w:unhideWhenUsed/>
    <w:rsid w:val="003E4A73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8"/>
    <w:pPr>
      <w:spacing w:after="0" w:line="240" w:lineRule="auto"/>
      <w:ind w:right="-54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0B04"/>
    <w:rPr>
      <w:b/>
      <w:bCs/>
    </w:rPr>
  </w:style>
  <w:style w:type="character" w:styleId="a6">
    <w:name w:val="Emphasis"/>
    <w:basedOn w:val="a0"/>
    <w:uiPriority w:val="20"/>
    <w:qFormat/>
    <w:rsid w:val="005A0B04"/>
    <w:rPr>
      <w:i/>
      <w:iCs/>
    </w:rPr>
  </w:style>
  <w:style w:type="character" w:styleId="a7">
    <w:name w:val="Hyperlink"/>
    <w:basedOn w:val="a0"/>
    <w:uiPriority w:val="99"/>
    <w:semiHidden/>
    <w:unhideWhenUsed/>
    <w:rsid w:val="003E4A73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guide.ru/index.php/english/enjoy-englis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D6D5-2A2A-444B-A5CE-A61243E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2014-12-04T09:34:00Z</dcterms:created>
  <dcterms:modified xsi:type="dcterms:W3CDTF">2016-12-01T10:12:00Z</dcterms:modified>
</cp:coreProperties>
</file>